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32" w:rsidRPr="00F33E31" w:rsidRDefault="003229DB" w:rsidP="000C3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="002854FC" w:rsidRPr="00F33E31">
        <w:rPr>
          <w:rFonts w:ascii="Times New Roman" w:hAnsi="Times New Roman" w:cs="Times New Roman"/>
          <w:b/>
          <w:sz w:val="28"/>
          <w:szCs w:val="28"/>
        </w:rPr>
        <w:t>ла</w:t>
      </w:r>
      <w:r w:rsidR="002854FC">
        <w:rPr>
          <w:rFonts w:ascii="Times New Roman" w:hAnsi="Times New Roman" w:cs="Times New Roman"/>
          <w:b/>
          <w:sz w:val="28"/>
          <w:szCs w:val="28"/>
        </w:rPr>
        <w:t>нирование</w:t>
      </w:r>
      <w:r w:rsidR="000C3632" w:rsidRPr="00F33E31">
        <w:rPr>
          <w:rFonts w:ascii="Times New Roman" w:hAnsi="Times New Roman" w:cs="Times New Roman"/>
          <w:b/>
          <w:sz w:val="28"/>
          <w:szCs w:val="28"/>
        </w:rPr>
        <w:t xml:space="preserve"> НОД на месяц </w:t>
      </w:r>
      <w:r w:rsidR="000C3632">
        <w:rPr>
          <w:rFonts w:ascii="Times New Roman" w:hAnsi="Times New Roman" w:cs="Times New Roman"/>
          <w:b/>
          <w:sz w:val="28"/>
          <w:szCs w:val="28"/>
        </w:rPr>
        <w:t>средняя</w:t>
      </w:r>
      <w:r w:rsidR="002854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0C3632" w:rsidRPr="000C3632" w:rsidRDefault="000C3632" w:rsidP="000C3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3543"/>
        <w:gridCol w:w="3544"/>
        <w:gridCol w:w="5103"/>
      </w:tblGrid>
      <w:tr w:rsidR="000C3632" w:rsidRPr="00CA7E15" w:rsidTr="001E7469">
        <w:tc>
          <w:tcPr>
            <w:tcW w:w="3574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2E1815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7.0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54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10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1E7469">
        <w:tc>
          <w:tcPr>
            <w:tcW w:w="3574" w:type="dxa"/>
          </w:tcPr>
          <w:p w:rsidR="000C3632" w:rsidRPr="00CA7E15" w:rsidRDefault="000C3632" w:rsidP="00F36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="00D9073F">
              <w:rPr>
                <w:rFonts w:ascii="Times New Roman" w:hAnsi="Times New Roman"/>
                <w:sz w:val="24"/>
                <w:szCs w:val="24"/>
              </w:rPr>
              <w:t>: «</w:t>
            </w:r>
            <w:r w:rsidR="00F368ED">
              <w:rPr>
                <w:rFonts w:ascii="Times New Roman" w:hAnsi="Times New Roman"/>
                <w:sz w:val="24"/>
                <w:szCs w:val="24"/>
              </w:rPr>
              <w:t>Колыбельная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r w:rsidR="00F368ED">
              <w:rPr>
                <w:rFonts w:ascii="Times New Roman" w:hAnsi="Times New Roman"/>
                <w:sz w:val="24"/>
                <w:szCs w:val="24"/>
              </w:rPr>
              <w:t>В.А.Моцерта</w:t>
            </w:r>
          </w:p>
        </w:tc>
        <w:tc>
          <w:tcPr>
            <w:tcW w:w="354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5103" w:type="dxa"/>
            <w:vMerge w:val="restart"/>
          </w:tcPr>
          <w:p w:rsidR="0070324B" w:rsidRDefault="00F368ED" w:rsidP="001E7469">
            <w:pPr>
              <w:shd w:val="clear" w:color="auto" w:fill="FFFFFF" w:themeFill="background1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«Зайчик»</w:t>
            </w:r>
          </w:p>
          <w:p w:rsidR="00F3155E" w:rsidRDefault="001E7469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3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Скачет между травками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  <w:r w:rsidR="00F3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ыстроногий зайчик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Смял своими лапками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белый одуванчик</w:t>
            </w:r>
          </w:p>
          <w:p w:rsidR="00F3155E" w:rsidRDefault="001E7469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</w:t>
            </w:r>
            <w:r w:rsidR="00F3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олетели высоко белые пушинки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Скачет зайчик далеко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лесной тропинке</w:t>
            </w:r>
          </w:p>
          <w:p w:rsidR="00F3155E" w:rsidRDefault="00F3155E" w:rsidP="001E7469">
            <w:pPr>
              <w:shd w:val="clear" w:color="auto" w:fill="FFFFFF" w:themeFill="background1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арабанщик»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1.Барабан весит на ленте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окошка на стене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Барабан вы мне 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наденьте,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палочки вы мне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Припев; Тра-та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та!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Тра-та-та!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палочки вы мне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2.Будут слушать все ребята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Барабана громкий бой,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Скажут мне тогда ребята:</w:t>
            </w:r>
          </w:p>
          <w:p w:rsidR="00F3155E" w:rsidRDefault="00F3155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хотим играть с тобой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E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7469" w:rsidRDefault="001E7469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Припев: Тра-та-та! Тра-та-та!</w:t>
            </w:r>
          </w:p>
          <w:p w:rsidR="000C3632" w:rsidRPr="001E7469" w:rsidRDefault="001E7469" w:rsidP="001E7469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хотим играть с тобой.</w:t>
            </w:r>
          </w:p>
        </w:tc>
      </w:tr>
      <w:tr w:rsidR="000C3632" w:rsidRPr="00CA7E15" w:rsidTr="001E7469">
        <w:tc>
          <w:tcPr>
            <w:tcW w:w="3574" w:type="dxa"/>
          </w:tcPr>
          <w:p w:rsidR="000C3632" w:rsidRPr="00D9073F" w:rsidRDefault="000C3632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</w:t>
            </w:r>
            <w:r w:rsidR="00F368ED">
              <w:rPr>
                <w:rFonts w:ascii="Times New Roman" w:hAnsi="Times New Roman"/>
                <w:sz w:val="24"/>
                <w:szCs w:val="24"/>
              </w:rPr>
              <w:t>Зайчик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3632" w:rsidRPr="000F41B3" w:rsidRDefault="00D9073F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3F"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r w:rsidR="00F368ED">
              <w:rPr>
                <w:rFonts w:ascii="Times New Roman" w:hAnsi="Times New Roman"/>
                <w:sz w:val="24"/>
                <w:szCs w:val="24"/>
              </w:rPr>
              <w:t>М.Старокадомского «Барабанщик» муз. М.Красева</w:t>
            </w:r>
          </w:p>
          <w:p w:rsidR="000C3632" w:rsidRPr="000F41B3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1E7469">
        <w:tc>
          <w:tcPr>
            <w:tcW w:w="3574" w:type="dxa"/>
          </w:tcPr>
          <w:p w:rsidR="00A0117C" w:rsidRDefault="000C3632" w:rsidP="00A01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игра: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</w:t>
            </w:r>
            <w:r w:rsidR="00F368ED">
              <w:rPr>
                <w:rFonts w:ascii="Times New Roman" w:hAnsi="Times New Roman"/>
                <w:sz w:val="24"/>
                <w:szCs w:val="24"/>
              </w:rPr>
              <w:t>Пекарь»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117C" w:rsidRP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Пекарь, пекарь из муки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Испеки нам </w:t>
            </w: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колобки. (</w:t>
            </w: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Движение «печем пирожки»)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сушки – Ванюшке,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(Соединить большой и указательный пальцы на каждой руке отдельно)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баранки – Танюшке,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(Присоединить средний палец)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бублики – Гришке,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(Присоединить безымянный)</w:t>
            </w: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Да крендель – Маришке.</w:t>
            </w:r>
          </w:p>
          <w:p w:rsidR="00A0117C" w:rsidRPr="00A0117C" w:rsidRDefault="00A0117C" w:rsidP="00A01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кончики пальцев соединить вместе, локти развести в стороны)</w:t>
            </w:r>
          </w:p>
          <w:p w:rsidR="00A0117C" w:rsidRPr="002F55DE" w:rsidRDefault="00A0117C" w:rsidP="00F36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Укрепление мышц пальцев руки.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103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202C6F" w:rsidRDefault="000C3632" w:rsidP="00261D73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lastRenderedPageBreak/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2693"/>
        <w:gridCol w:w="2977"/>
        <w:gridCol w:w="4961"/>
      </w:tblGrid>
      <w:tr w:rsidR="000C3632" w:rsidRPr="00CA7E15" w:rsidTr="008E7D7E">
        <w:tc>
          <w:tcPr>
            <w:tcW w:w="5133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2E1815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12.05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7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8E7D7E">
        <w:tc>
          <w:tcPr>
            <w:tcW w:w="5133" w:type="dxa"/>
          </w:tcPr>
          <w:p w:rsidR="000C3632" w:rsidRPr="002F55DE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«Шуточка» муз. В. Селиванова</w:t>
            </w:r>
          </w:p>
          <w:p w:rsidR="000C3632" w:rsidRPr="002F55DE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477F6E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4961" w:type="dxa"/>
            <w:vMerge w:val="restart"/>
          </w:tcPr>
          <w:p w:rsidR="000C3632" w:rsidRPr="009443A8" w:rsidRDefault="001E7469" w:rsidP="001E7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«Весенняя полька»</w:t>
            </w:r>
          </w:p>
          <w:p w:rsidR="0033564E" w:rsidRPr="0033564E" w:rsidRDefault="0070324B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Пляшут польку зайцы на лугу,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Пляшут польку галки на стогу.</w:t>
            </w:r>
          </w:p>
          <w:p w:rsidR="0033564E" w:rsidRPr="0033564E" w:rsidRDefault="0033564E" w:rsidP="001257C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Припев: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ля.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ля!</w:t>
            </w:r>
          </w:p>
          <w:p w:rsidR="0033564E" w:rsidRPr="0033564E" w:rsidRDefault="0033564E" w:rsidP="001257C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Пляшут утки, мишки и лиса,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шутки, всюду голоса.</w:t>
            </w:r>
          </w:p>
          <w:p w:rsidR="0033564E" w:rsidRPr="0033564E" w:rsidRDefault="0033564E" w:rsidP="001257C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Тут веселье с самого утра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лес пришла весенняя пора!</w:t>
            </w:r>
          </w:p>
          <w:p w:rsidR="000C3632" w:rsidRPr="0070324B" w:rsidRDefault="001E7469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«Зайчик» см. занятие 1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A1790F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8E7D7E">
        <w:tc>
          <w:tcPr>
            <w:tcW w:w="5133" w:type="dxa"/>
          </w:tcPr>
          <w:p w:rsidR="00D9073F" w:rsidRPr="00D9073F" w:rsidRDefault="000C3632" w:rsidP="00D90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«Весенняя полька»</w:t>
            </w:r>
          </w:p>
          <w:p w:rsidR="001E7469" w:rsidRPr="00D9073F" w:rsidRDefault="00D9073F" w:rsidP="001E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3F">
              <w:rPr>
                <w:rFonts w:ascii="Times New Roman" w:hAnsi="Times New Roman"/>
                <w:sz w:val="24"/>
                <w:szCs w:val="24"/>
              </w:rPr>
              <w:t>Муз. Е. Тиличеевой</w:t>
            </w:r>
            <w:r w:rsidR="001E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469" w:rsidRPr="00D9073F">
              <w:rPr>
                <w:rFonts w:ascii="Times New Roman" w:hAnsi="Times New Roman"/>
                <w:sz w:val="24"/>
                <w:szCs w:val="24"/>
              </w:rPr>
              <w:t>«</w:t>
            </w:r>
            <w:r w:rsidR="001E7469">
              <w:rPr>
                <w:rFonts w:ascii="Times New Roman" w:hAnsi="Times New Roman"/>
                <w:sz w:val="24"/>
                <w:szCs w:val="24"/>
              </w:rPr>
              <w:t>Зайчик</w:t>
            </w:r>
            <w:r w:rsidR="001E7469" w:rsidRPr="00D907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3632" w:rsidRPr="005D786D" w:rsidRDefault="001E7469" w:rsidP="001E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3F"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r>
              <w:rPr>
                <w:rFonts w:ascii="Times New Roman" w:hAnsi="Times New Roman"/>
                <w:sz w:val="24"/>
                <w:szCs w:val="24"/>
              </w:rPr>
              <w:t>М.Старокадомского</w:t>
            </w:r>
          </w:p>
          <w:p w:rsidR="000C3632" w:rsidRPr="005D786D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480A" w:rsidRPr="008E4C77" w:rsidRDefault="00F2480A" w:rsidP="00F2480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песни.</w:t>
            </w:r>
          </w:p>
          <w:p w:rsidR="000C3632" w:rsidRPr="008D2BC1" w:rsidRDefault="000C3632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8E7D7E">
        <w:trPr>
          <w:trHeight w:val="2192"/>
        </w:trPr>
        <w:tc>
          <w:tcPr>
            <w:tcW w:w="5133" w:type="dxa"/>
          </w:tcPr>
          <w:p w:rsidR="00EC1DD3" w:rsidRPr="00EC1DD3" w:rsidRDefault="000C3632" w:rsidP="00A0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EC1DD3" w:rsidRPr="004A3A9E" w:rsidRDefault="004A3A9E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A3A9E">
              <w:rPr>
                <w:rFonts w:ascii="Times New Roman" w:hAnsi="Times New Roman"/>
                <w:sz w:val="24"/>
                <w:szCs w:val="24"/>
              </w:rPr>
              <w:t>Пекарь» см. занятие 1</w:t>
            </w:r>
          </w:p>
          <w:p w:rsidR="000C3632" w:rsidRPr="008E7D7E" w:rsidRDefault="000C3632" w:rsidP="008E7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Укрепление мышц пальцев руки.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DE7579" w:rsidRDefault="000C3632" w:rsidP="00261D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2693"/>
        <w:gridCol w:w="2977"/>
        <w:gridCol w:w="4961"/>
      </w:tblGrid>
      <w:tr w:rsidR="000C3632" w:rsidRPr="00CA7E15" w:rsidTr="00991544">
        <w:tc>
          <w:tcPr>
            <w:tcW w:w="5133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2E1815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14.05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7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991544">
        <w:tc>
          <w:tcPr>
            <w:tcW w:w="5133" w:type="dxa"/>
          </w:tcPr>
          <w:p w:rsidR="000C3632" w:rsidRPr="00CA7E15" w:rsidRDefault="000C3632" w:rsidP="004A3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A9E">
              <w:rPr>
                <w:rFonts w:ascii="Times New Roman" w:hAnsi="Times New Roman"/>
                <w:sz w:val="24"/>
                <w:szCs w:val="24"/>
              </w:rPr>
              <w:t>«Колыбельная» муз. В.А.Моцерта</w:t>
            </w: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764027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4961" w:type="dxa"/>
            <w:vMerge w:val="restart"/>
            <w:shd w:val="clear" w:color="auto" w:fill="auto"/>
          </w:tcPr>
          <w:p w:rsidR="000C3632" w:rsidRDefault="001257C3" w:rsidP="00703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синички»</w:t>
            </w:r>
          </w:p>
          <w:p w:rsidR="001257C3" w:rsidRPr="0033564E" w:rsidRDefault="001257C3" w:rsidP="001257C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синички танцевали,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лугу траву помяли,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корова: «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Эту травку не возьму!</w:t>
            </w:r>
          </w:p>
          <w:p w:rsidR="001257C3" w:rsidRPr="0033564E" w:rsidRDefault="001257C3" w:rsidP="001257C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Вы, синички, чем хотите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за травку заплатите,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не то я зареву: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1257C3" w:rsidRDefault="001257C3" w:rsidP="001257C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Вот несут синички плату,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Угадайте, что, ребята?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Хвостик заячий нашли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корове принесли.</w:t>
            </w:r>
          </w:p>
          <w:p w:rsidR="001257C3" w:rsidRPr="0033564E" w:rsidRDefault="001257C3" w:rsidP="001257C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«Зайчик» см. занятие 1</w:t>
            </w:r>
          </w:p>
          <w:p w:rsidR="001257C3" w:rsidRPr="00802EB7" w:rsidRDefault="001257C3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</w:tr>
      <w:tr w:rsidR="000C3632" w:rsidRPr="00CA7E15" w:rsidTr="00991544">
        <w:tc>
          <w:tcPr>
            <w:tcW w:w="5133" w:type="dxa"/>
          </w:tcPr>
          <w:p w:rsidR="000C3632" w:rsidRPr="000F41B3" w:rsidRDefault="000C3632" w:rsidP="00125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«Зайчик» м</w:t>
            </w:r>
            <w:r w:rsidR="001257C3" w:rsidRPr="00D9073F">
              <w:rPr>
                <w:rFonts w:ascii="Times New Roman" w:hAnsi="Times New Roman"/>
                <w:sz w:val="24"/>
                <w:szCs w:val="24"/>
              </w:rPr>
              <w:t xml:space="preserve">уз.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М.Старокадомского</w:t>
            </w:r>
            <w:r w:rsidR="001257C3">
              <w:rPr>
                <w:rFonts w:ascii="Times New Roman" w:hAnsi="Times New Roman"/>
                <w:sz w:val="24"/>
                <w:szCs w:val="24"/>
              </w:rPr>
              <w:t xml:space="preserve">, «Три синички» </w:t>
            </w:r>
            <w:proofErr w:type="spellStart"/>
            <w:r w:rsidR="001257C3">
              <w:rPr>
                <w:rFonts w:ascii="Times New Roman" w:hAnsi="Times New Roman"/>
                <w:sz w:val="24"/>
                <w:szCs w:val="24"/>
              </w:rPr>
              <w:t>рус.народ.песня</w:t>
            </w:r>
            <w:proofErr w:type="spellEnd"/>
          </w:p>
        </w:tc>
        <w:tc>
          <w:tcPr>
            <w:tcW w:w="2693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991544">
        <w:tc>
          <w:tcPr>
            <w:tcW w:w="5133" w:type="dxa"/>
          </w:tcPr>
          <w:p w:rsidR="00EC1DD3" w:rsidRPr="008E7D7E" w:rsidRDefault="000C3632" w:rsidP="00A01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A3A9E">
              <w:rPr>
                <w:rFonts w:ascii="Times New Roman" w:hAnsi="Times New Roman"/>
                <w:b/>
                <w:sz w:val="24"/>
                <w:szCs w:val="24"/>
              </w:rPr>
              <w:t xml:space="preserve">«Пекарь» </w:t>
            </w:r>
            <w:r w:rsidR="004A3A9E" w:rsidRPr="008E7D7E">
              <w:rPr>
                <w:rFonts w:ascii="Times New Roman" w:hAnsi="Times New Roman"/>
                <w:sz w:val="24"/>
                <w:szCs w:val="24"/>
              </w:rPr>
              <w:t>см. занятие 1</w:t>
            </w:r>
          </w:p>
          <w:p w:rsidR="004A3A9E" w:rsidRDefault="004A3A9E" w:rsidP="004A3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«Два ежа»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Шли по лесу два ежа,</w:t>
            </w:r>
          </w:p>
          <w:p w:rsidR="004A3A9E" w:rsidRPr="00764027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Шли спокойно, не спеша.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(Поочередно шлепать ладонями по коленям)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спине иголки</w:t>
            </w:r>
          </w:p>
          <w:p w:rsidR="004A3A9E" w:rsidRPr="00764027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Длинные и колкие.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(Резкими движениями растопыривать пальцы и прятать их в кулак)</w:t>
            </w:r>
          </w:p>
          <w:p w:rsidR="004A3A9E" w:rsidRPr="00764027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Чуть шуршали листьями,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(Круговые движения ладошкой о ладошку)</w:t>
            </w:r>
          </w:p>
          <w:p w:rsidR="000C3632" w:rsidRPr="005C01DA" w:rsidRDefault="004A3A9E" w:rsidP="000C3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травкой зубки 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чистили!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одной руки имитировать чистку зубов)</w:t>
            </w: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Укрепление мышц пальцев руки.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  <w:shd w:val="clear" w:color="auto" w:fill="auto"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DE7579" w:rsidRDefault="000C3632" w:rsidP="005C01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2693"/>
        <w:gridCol w:w="2977"/>
        <w:gridCol w:w="4961"/>
      </w:tblGrid>
      <w:tr w:rsidR="000C3632" w:rsidRPr="00CA7E15" w:rsidTr="00261D73">
        <w:tc>
          <w:tcPr>
            <w:tcW w:w="5133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2E1815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19.05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7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261D73">
        <w:trPr>
          <w:trHeight w:val="646"/>
        </w:trPr>
        <w:tc>
          <w:tcPr>
            <w:tcW w:w="5133" w:type="dxa"/>
          </w:tcPr>
          <w:p w:rsidR="001257C3" w:rsidRPr="002F55DE" w:rsidRDefault="000C3632" w:rsidP="0012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«Шуточка» муз. В. Селиванова</w:t>
            </w:r>
          </w:p>
          <w:p w:rsidR="000C3632" w:rsidRPr="00CA7E15" w:rsidRDefault="000C3632" w:rsidP="0012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3632" w:rsidRPr="00261D73" w:rsidRDefault="00373B13" w:rsidP="00261D7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</w:tc>
        <w:tc>
          <w:tcPr>
            <w:tcW w:w="2977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4961" w:type="dxa"/>
            <w:vMerge w:val="restart"/>
          </w:tcPr>
          <w:p w:rsidR="000C3632" w:rsidRPr="00D16DB8" w:rsidRDefault="001257C3" w:rsidP="00D16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«Лошадка Зорька»</w:t>
            </w:r>
          </w:p>
          <w:p w:rsidR="000C3632" w:rsidRPr="00D16DB8" w:rsidRDefault="00D16DB8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8">
              <w:rPr>
                <w:rFonts w:ascii="Times New Roman" w:hAnsi="Times New Roman" w:cs="Times New Roman"/>
                <w:sz w:val="24"/>
                <w:szCs w:val="24"/>
              </w:rPr>
              <w:t>1.У меня лошадка Зорька,</w:t>
            </w:r>
          </w:p>
          <w:p w:rsidR="00D16DB8" w:rsidRPr="00D16DB8" w:rsidRDefault="00D16DB8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8">
              <w:rPr>
                <w:rFonts w:ascii="Times New Roman" w:hAnsi="Times New Roman" w:cs="Times New Roman"/>
                <w:sz w:val="24"/>
                <w:szCs w:val="24"/>
              </w:rPr>
              <w:t>Хорошо живется ей.</w:t>
            </w:r>
          </w:p>
          <w:p w:rsidR="00D16DB8" w:rsidRPr="00D16DB8" w:rsidRDefault="00D16DB8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8">
              <w:rPr>
                <w:rFonts w:ascii="Times New Roman" w:hAnsi="Times New Roman" w:cs="Times New Roman"/>
                <w:sz w:val="24"/>
                <w:szCs w:val="24"/>
              </w:rPr>
              <w:t>Каждый день я с ней играю,</w:t>
            </w:r>
          </w:p>
          <w:p w:rsidR="00D16DB8" w:rsidRPr="00D16DB8" w:rsidRDefault="00D16DB8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8">
              <w:rPr>
                <w:rFonts w:ascii="Times New Roman" w:hAnsi="Times New Roman" w:cs="Times New Roman"/>
                <w:sz w:val="24"/>
                <w:szCs w:val="24"/>
              </w:rPr>
              <w:t>Каждый день гуляю с ней.</w:t>
            </w:r>
          </w:p>
          <w:p w:rsidR="00D16DB8" w:rsidRPr="00D16DB8" w:rsidRDefault="00D16DB8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8">
              <w:rPr>
                <w:rFonts w:ascii="Times New Roman" w:hAnsi="Times New Roman" w:cs="Times New Roman"/>
                <w:sz w:val="24"/>
                <w:szCs w:val="24"/>
              </w:rPr>
              <w:t>2.Я не бью ее кнутом,</w:t>
            </w:r>
          </w:p>
          <w:p w:rsidR="00D16DB8" w:rsidRPr="00D16DB8" w:rsidRDefault="00D16DB8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8">
              <w:rPr>
                <w:rFonts w:ascii="Times New Roman" w:hAnsi="Times New Roman" w:cs="Times New Roman"/>
                <w:sz w:val="24"/>
                <w:szCs w:val="24"/>
              </w:rPr>
              <w:t>Я кормлю ее овсом.</w:t>
            </w:r>
          </w:p>
          <w:p w:rsidR="00D16DB8" w:rsidRPr="00D16DB8" w:rsidRDefault="00D16DB8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8">
              <w:rPr>
                <w:rFonts w:ascii="Times New Roman" w:hAnsi="Times New Roman" w:cs="Times New Roman"/>
                <w:sz w:val="24"/>
                <w:szCs w:val="24"/>
              </w:rPr>
              <w:t>Искупаю, оседлаю</w:t>
            </w:r>
          </w:p>
          <w:p w:rsidR="00D16DB8" w:rsidRPr="009443A8" w:rsidRDefault="00D16DB8" w:rsidP="00C9270F">
            <w:pPr>
              <w:spacing w:after="0" w:line="240" w:lineRule="auto"/>
            </w:pPr>
            <w:r w:rsidRPr="00D16DB8">
              <w:rPr>
                <w:rFonts w:ascii="Times New Roman" w:hAnsi="Times New Roman" w:cs="Times New Roman"/>
                <w:sz w:val="24"/>
                <w:szCs w:val="24"/>
              </w:rPr>
              <w:t>И скачу на ней верхом.</w:t>
            </w:r>
          </w:p>
        </w:tc>
      </w:tr>
      <w:tr w:rsidR="000C3632" w:rsidRPr="00CA7E15" w:rsidTr="00261D73">
        <w:trPr>
          <w:trHeight w:val="1098"/>
        </w:trPr>
        <w:tc>
          <w:tcPr>
            <w:tcW w:w="5133" w:type="dxa"/>
          </w:tcPr>
          <w:p w:rsidR="001257C3" w:rsidRPr="009443A8" w:rsidRDefault="000C3632" w:rsidP="001257C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«Зайчик» м</w:t>
            </w:r>
            <w:r w:rsidR="001257C3" w:rsidRPr="00D9073F">
              <w:rPr>
                <w:rFonts w:ascii="Times New Roman" w:hAnsi="Times New Roman"/>
                <w:sz w:val="24"/>
                <w:szCs w:val="24"/>
              </w:rPr>
              <w:t xml:space="preserve">уз.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М.Старокадомского,</w:t>
            </w:r>
            <w:r w:rsidR="001257C3">
              <w:rPr>
                <w:rFonts w:ascii="Times New Roman" w:hAnsi="Times New Roman"/>
                <w:sz w:val="24"/>
                <w:szCs w:val="24"/>
              </w:rPr>
              <w:t xml:space="preserve"> «Лошадка Зорька» муз. Т. Ломовой</w:t>
            </w:r>
          </w:p>
          <w:p w:rsidR="000C3632" w:rsidRPr="009443A8" w:rsidRDefault="000C3632" w:rsidP="00D9073F">
            <w:pPr>
              <w:spacing w:after="0" w:line="240" w:lineRule="auto"/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2693" w:type="dxa"/>
          </w:tcPr>
          <w:p w:rsidR="00F2480A" w:rsidRPr="008E4C77" w:rsidRDefault="00F2480A" w:rsidP="00F2480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песни.</w:t>
            </w:r>
          </w:p>
          <w:p w:rsidR="000C3632" w:rsidRPr="008D2BC1" w:rsidRDefault="000C3632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61D73">
        <w:tc>
          <w:tcPr>
            <w:tcW w:w="5133" w:type="dxa"/>
          </w:tcPr>
          <w:p w:rsidR="004A3A9E" w:rsidRPr="008E7D7E" w:rsidRDefault="000C3632" w:rsidP="007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A3A9E">
              <w:rPr>
                <w:rFonts w:ascii="Times New Roman" w:hAnsi="Times New Roman"/>
                <w:b/>
                <w:sz w:val="24"/>
                <w:szCs w:val="24"/>
              </w:rPr>
              <w:t xml:space="preserve">«Пекарь» </w:t>
            </w:r>
            <w:r w:rsidR="004A3A9E" w:rsidRPr="008E7D7E">
              <w:rPr>
                <w:rFonts w:ascii="Times New Roman" w:hAnsi="Times New Roman"/>
                <w:sz w:val="24"/>
                <w:szCs w:val="24"/>
              </w:rPr>
              <w:t>см. занятие 1</w:t>
            </w:r>
          </w:p>
          <w:p w:rsidR="00764027" w:rsidRDefault="00D9073F" w:rsidP="007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A9E">
              <w:rPr>
                <w:rFonts w:ascii="Times New Roman" w:hAnsi="Times New Roman"/>
                <w:b/>
                <w:sz w:val="24"/>
                <w:szCs w:val="24"/>
              </w:rPr>
              <w:t>«Овечка»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Вот кудрявая 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овечка,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Играть растопыренными пальчиками)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Шерстка белая в 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колечках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Поочередно соединять все пальцы в «колечки»)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Шерстка мягкая, густая –</w:t>
            </w:r>
          </w:p>
          <w:p w:rsidR="000C3632" w:rsidRPr="002F55DE" w:rsidRDefault="00764027" w:rsidP="005C0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Шубка у овцы 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такая!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плавные движения кистями с широко раздвинутыми пальцами, как «кошечка»)</w:t>
            </w: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Развитие памяти и интонационной выразительности.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ED22D7" w:rsidRDefault="000C3632" w:rsidP="00261D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5"/>
        <w:gridCol w:w="2976"/>
        <w:gridCol w:w="2552"/>
        <w:gridCol w:w="4961"/>
      </w:tblGrid>
      <w:tr w:rsidR="000C3632" w:rsidRPr="00CA7E15" w:rsidTr="00261D73">
        <w:tc>
          <w:tcPr>
            <w:tcW w:w="5275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</w:p>
          <w:p w:rsidR="000C3632" w:rsidRPr="0089000D" w:rsidRDefault="002E1815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21.05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976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261D73">
        <w:tc>
          <w:tcPr>
            <w:tcW w:w="5275" w:type="dxa"/>
          </w:tcPr>
          <w:p w:rsidR="000C3632" w:rsidRPr="002F55DE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125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«Шуточка» муз. В. Селиванова</w:t>
            </w:r>
            <w:r w:rsidR="00125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«Колыбельная» муз. В.А.Моцерта</w:t>
            </w:r>
          </w:p>
        </w:tc>
        <w:tc>
          <w:tcPr>
            <w:tcW w:w="297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жанрами: марш, вальс, танец. Определять характер.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477F6E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4961" w:type="dxa"/>
            <w:vMerge w:val="restart"/>
          </w:tcPr>
          <w:p w:rsidR="000C3632" w:rsidRDefault="00D16DB8" w:rsidP="008E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DB8">
              <w:rPr>
                <w:rFonts w:ascii="Times New Roman" w:hAnsi="Times New Roman"/>
                <w:b/>
                <w:sz w:val="24"/>
                <w:szCs w:val="24"/>
              </w:rPr>
              <w:t>«Хохлатка»</w:t>
            </w:r>
          </w:p>
          <w:p w:rsidR="00D16DB8" w:rsidRDefault="005C01D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16DB8">
              <w:rPr>
                <w:rFonts w:ascii="Times New Roman" w:hAnsi="Times New Roman"/>
                <w:sz w:val="24"/>
                <w:szCs w:val="24"/>
              </w:rPr>
              <w:t>По дворику хохлатка, по дворику мохнатка</w:t>
            </w:r>
          </w:p>
          <w:p w:rsidR="00D16DB8" w:rsidRDefault="00D16DB8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C01DA">
              <w:rPr>
                <w:rFonts w:ascii="Times New Roman" w:hAnsi="Times New Roman"/>
                <w:sz w:val="24"/>
                <w:szCs w:val="24"/>
              </w:rPr>
              <w:t>цыплятками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идет.</w:t>
            </w:r>
          </w:p>
          <w:p w:rsidR="00D16DB8" w:rsidRDefault="00D16DB8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Чуть детки зазеваются, шалят и разбегаются</w:t>
            </w:r>
          </w:p>
          <w:p w:rsidR="00D16DB8" w:rsidRDefault="00D16DB8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Сейчас к себе зовет:</w:t>
            </w:r>
          </w:p>
          <w:p w:rsidR="00D16DB8" w:rsidRDefault="005C01D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16DB8">
              <w:rPr>
                <w:rFonts w:ascii="Times New Roman" w:hAnsi="Times New Roman"/>
                <w:sz w:val="24"/>
                <w:szCs w:val="24"/>
              </w:rPr>
              <w:t>«Куда,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DB8">
              <w:rPr>
                <w:rFonts w:ascii="Times New Roman" w:hAnsi="Times New Roman"/>
                <w:sz w:val="24"/>
                <w:szCs w:val="24"/>
              </w:rPr>
              <w:t>куда,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DB8">
              <w:rPr>
                <w:rFonts w:ascii="Times New Roman" w:hAnsi="Times New Roman"/>
                <w:sz w:val="24"/>
                <w:szCs w:val="24"/>
              </w:rPr>
              <w:t>вернитеся,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DB8">
              <w:rPr>
                <w:rFonts w:ascii="Times New Roman" w:hAnsi="Times New Roman"/>
                <w:sz w:val="24"/>
                <w:szCs w:val="24"/>
              </w:rPr>
              <w:t>куда остановитеся,</w:t>
            </w:r>
          </w:p>
          <w:p w:rsidR="00D16DB8" w:rsidRDefault="00D16DB8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смейте убегать!</w:t>
            </w:r>
          </w:p>
          <w:p w:rsidR="00D16DB8" w:rsidRDefault="00D16DB8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Идите вы тихонько</w:t>
            </w:r>
            <w:r w:rsidR="005C01DA">
              <w:rPr>
                <w:rFonts w:ascii="Times New Roman" w:hAnsi="Times New Roman"/>
                <w:sz w:val="24"/>
                <w:szCs w:val="24"/>
              </w:rPr>
              <w:t xml:space="preserve">, держитеся близехонько, </w:t>
            </w:r>
          </w:p>
          <w:p w:rsidR="005C01DA" w:rsidRPr="00D16DB8" w:rsidRDefault="005C01D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Смотрите все на мать, а то не сдобровать!»</w:t>
            </w:r>
          </w:p>
          <w:p w:rsidR="00D16DB8" w:rsidRPr="009443A8" w:rsidRDefault="00D16DB8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A1790F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61D73">
        <w:tc>
          <w:tcPr>
            <w:tcW w:w="5275" w:type="dxa"/>
          </w:tcPr>
          <w:p w:rsidR="000C3632" w:rsidRPr="005D786D" w:rsidRDefault="000C3632" w:rsidP="00125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Пение: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«Хохлатка»</w:t>
            </w:r>
            <w:r w:rsidR="00D16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6DB8">
              <w:rPr>
                <w:rFonts w:ascii="Times New Roman" w:hAnsi="Times New Roman"/>
                <w:sz w:val="24"/>
                <w:szCs w:val="24"/>
              </w:rPr>
              <w:t>муз.А.Филиппенко</w:t>
            </w:r>
            <w:proofErr w:type="spellEnd"/>
          </w:p>
        </w:tc>
        <w:tc>
          <w:tcPr>
            <w:tcW w:w="2976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2552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61D73">
        <w:tc>
          <w:tcPr>
            <w:tcW w:w="5275" w:type="dxa"/>
          </w:tcPr>
          <w:p w:rsidR="000C3632" w:rsidRDefault="000C3632" w:rsidP="004A3A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A3A9E">
              <w:rPr>
                <w:rFonts w:ascii="Times New Roman" w:hAnsi="Times New Roman"/>
                <w:b/>
                <w:sz w:val="24"/>
                <w:szCs w:val="24"/>
              </w:rPr>
              <w:t xml:space="preserve">: «Пекарь» </w:t>
            </w:r>
            <w:r w:rsidR="004A3A9E" w:rsidRPr="008E7D7E">
              <w:rPr>
                <w:rFonts w:ascii="Times New Roman" w:hAnsi="Times New Roman"/>
                <w:sz w:val="24"/>
                <w:szCs w:val="24"/>
              </w:rPr>
              <w:t>см занятие 1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«Тики-так»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начинает упражнение: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(произносит высоким голосом):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Тики-так, тики-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так, так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ходики стучат.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(Указательные пальцы поднять вверх и ритмично покачивать ими вправо – влево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произносит в среднем регистре):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Туки-так, туки-так,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колесики стучат.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(Пальцы обеих рук широко раздвинуть, ладони прижать друг к другу, выполнять скользящие движения пальцами от себя к себе, не отрывая ладоней друг от друга)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(произносит низким голосом):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Туки-ток, туки-ток,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стучит молоток.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(Сжать пальцы в кулаки и стучать кулачком по кулачку)</w:t>
            </w:r>
          </w:p>
          <w:p w:rsidR="004A3A9E" w:rsidRPr="002F55DE" w:rsidRDefault="004A3A9E" w:rsidP="004A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 и интонационной выразительности.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91544" w:rsidRDefault="00991544" w:rsidP="002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1544" w:rsidRDefault="00991544" w:rsidP="002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3632" w:rsidRPr="008E4C77" w:rsidRDefault="000C3632" w:rsidP="002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Занятие 6</w:t>
      </w:r>
    </w:p>
    <w:p w:rsidR="000C3632" w:rsidRDefault="000C3632" w:rsidP="000C36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2693"/>
        <w:gridCol w:w="2410"/>
        <w:gridCol w:w="5103"/>
      </w:tblGrid>
      <w:tr w:rsidR="000C3632" w:rsidRPr="00CA7E15" w:rsidTr="0024058E">
        <w:tc>
          <w:tcPr>
            <w:tcW w:w="5558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2E1815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26.05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410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10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24058E">
        <w:trPr>
          <w:trHeight w:val="1308"/>
        </w:trPr>
        <w:tc>
          <w:tcPr>
            <w:tcW w:w="5558" w:type="dxa"/>
          </w:tcPr>
          <w:p w:rsidR="001257C3" w:rsidRPr="002F55DE" w:rsidRDefault="000C3632" w:rsidP="0012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7C3">
              <w:rPr>
                <w:rFonts w:ascii="Times New Roman" w:hAnsi="Times New Roman"/>
                <w:sz w:val="24"/>
                <w:szCs w:val="24"/>
              </w:rPr>
              <w:t xml:space="preserve">«Марш солдатиков» муз. Е </w:t>
            </w:r>
            <w:proofErr w:type="spellStart"/>
            <w:r w:rsidR="001257C3">
              <w:rPr>
                <w:rFonts w:ascii="Times New Roman" w:hAnsi="Times New Roman"/>
                <w:sz w:val="24"/>
                <w:szCs w:val="24"/>
              </w:rPr>
              <w:t>Юцевич</w:t>
            </w:r>
            <w:proofErr w:type="spellEnd"/>
          </w:p>
          <w:p w:rsidR="000C3632" w:rsidRPr="00CA7E15" w:rsidRDefault="000C3632" w:rsidP="0012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иллюстрации к прослушанным музыкальным произведениям, мотивировать свой</w:t>
            </w:r>
          </w:p>
          <w:p w:rsidR="000C3632" w:rsidRPr="00D76779" w:rsidRDefault="00373B13" w:rsidP="00D7677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выбор.</w:t>
            </w:r>
          </w:p>
        </w:tc>
        <w:tc>
          <w:tcPr>
            <w:tcW w:w="2410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5103" w:type="dxa"/>
            <w:vMerge w:val="restart"/>
          </w:tcPr>
          <w:p w:rsidR="0033564E" w:rsidRPr="0033564E" w:rsidRDefault="005C01DA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hAnsi="Times New Roman"/>
                <w:b/>
                <w:sz w:val="24"/>
                <w:szCs w:val="24"/>
              </w:rPr>
              <w:t>«Хохлатка»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 занятие 5</w:t>
            </w:r>
          </w:p>
          <w:p w:rsidR="000C3632" w:rsidRPr="0070324B" w:rsidRDefault="000C3632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</w:tr>
      <w:tr w:rsidR="000C3632" w:rsidRPr="00CA7E15" w:rsidTr="0024058E">
        <w:tc>
          <w:tcPr>
            <w:tcW w:w="5558" w:type="dxa"/>
          </w:tcPr>
          <w:p w:rsidR="000C3632" w:rsidRPr="009443A8" w:rsidRDefault="000C3632" w:rsidP="005C01D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01DA">
              <w:rPr>
                <w:rFonts w:ascii="Times New Roman" w:hAnsi="Times New Roman"/>
                <w:sz w:val="24"/>
                <w:szCs w:val="24"/>
              </w:rPr>
              <w:t xml:space="preserve">«Хохлатка» </w:t>
            </w:r>
            <w:proofErr w:type="spellStart"/>
            <w:r w:rsidR="005C01DA">
              <w:rPr>
                <w:rFonts w:ascii="Times New Roman" w:hAnsi="Times New Roman"/>
                <w:sz w:val="24"/>
                <w:szCs w:val="24"/>
              </w:rPr>
              <w:t>муз.А.Филиппенко</w:t>
            </w:r>
            <w:proofErr w:type="spellEnd"/>
          </w:p>
        </w:tc>
        <w:tc>
          <w:tcPr>
            <w:tcW w:w="2693" w:type="dxa"/>
          </w:tcPr>
          <w:p w:rsidR="00F2480A" w:rsidRPr="008E4C77" w:rsidRDefault="00F2480A" w:rsidP="00F2480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песни.</w:t>
            </w:r>
          </w:p>
          <w:p w:rsidR="000C3632" w:rsidRPr="008D2BC1" w:rsidRDefault="000C3632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4058E">
        <w:trPr>
          <w:trHeight w:val="703"/>
        </w:trPr>
        <w:tc>
          <w:tcPr>
            <w:tcW w:w="5558" w:type="dxa"/>
          </w:tcPr>
          <w:p w:rsidR="004A3A9E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C3632" w:rsidRDefault="00D9073F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A9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0117C" w:rsidRPr="004A3A9E">
              <w:rPr>
                <w:rFonts w:ascii="Times New Roman" w:hAnsi="Times New Roman"/>
                <w:b/>
                <w:sz w:val="24"/>
                <w:szCs w:val="24"/>
              </w:rPr>
              <w:t>Замок</w:t>
            </w:r>
            <w:r w:rsidRPr="004A3A9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двери висит замок,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Кто его открыть бы мог? 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(Ритмичные быстрые соединения пальцев двух рук в замок)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Потянули,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 в замок, руки тянутся в разные стороны)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Покрутили,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(Движения сцепленными пальцами от себя к себе)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Постучали.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сцеплены, основания ладоней стучат друг о друга)</w:t>
            </w:r>
          </w:p>
          <w:p w:rsidR="000C3632" w:rsidRPr="005C01DA" w:rsidRDefault="00A0117C" w:rsidP="005C0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открыли!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расцепляются, ладони разводятся в стороны)</w:t>
            </w: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 и интонационной выразительности.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103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DE7579" w:rsidRDefault="000C3632" w:rsidP="00261D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3118"/>
        <w:gridCol w:w="2552"/>
        <w:gridCol w:w="4961"/>
      </w:tblGrid>
      <w:tr w:rsidR="000C3632" w:rsidRPr="00CA7E15" w:rsidTr="0024058E">
        <w:tc>
          <w:tcPr>
            <w:tcW w:w="5133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2E1815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28.05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118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24058E">
        <w:tc>
          <w:tcPr>
            <w:tcW w:w="5133" w:type="dxa"/>
          </w:tcPr>
          <w:p w:rsidR="000C3632" w:rsidRPr="009443A8" w:rsidRDefault="000C3632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9073F">
              <w:rPr>
                <w:rFonts w:ascii="Times New Roman" w:hAnsi="Times New Roman"/>
                <w:sz w:val="24"/>
                <w:szCs w:val="24"/>
              </w:rPr>
              <w:t>«</w:t>
            </w:r>
            <w:r w:rsidR="005C01DA">
              <w:rPr>
                <w:rFonts w:ascii="Times New Roman" w:hAnsi="Times New Roman"/>
                <w:sz w:val="24"/>
                <w:szCs w:val="24"/>
              </w:rPr>
              <w:t>Полька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r w:rsidR="005C01DA">
              <w:rPr>
                <w:rFonts w:ascii="Times New Roman" w:hAnsi="Times New Roman"/>
                <w:sz w:val="24"/>
                <w:szCs w:val="24"/>
              </w:rPr>
              <w:t>И. Штрауса</w:t>
            </w:r>
          </w:p>
          <w:p w:rsidR="000C3632" w:rsidRPr="00CA7E15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Подбирать иллюстрации к прослушанным музыкальным </w:t>
            </w: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произведениям, мотивировать свой</w:t>
            </w:r>
          </w:p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выбор.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И.Новоскольцева </w:t>
            </w:r>
            <w:r w:rsidRPr="009443A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4961" w:type="dxa"/>
            <w:vMerge w:val="restart"/>
          </w:tcPr>
          <w:p w:rsidR="000C3632" w:rsidRPr="009443A8" w:rsidRDefault="005C01DA" w:rsidP="005C01DA">
            <w:pPr>
              <w:spacing w:after="150" w:line="240" w:lineRule="auto"/>
              <w:jc w:val="both"/>
              <w:textAlignment w:val="baseline"/>
            </w:pPr>
            <w:r w:rsidRPr="008E7D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«Хохлатка»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см. занятие 5</w:t>
            </w:r>
          </w:p>
        </w:tc>
      </w:tr>
      <w:tr w:rsidR="000C3632" w:rsidRPr="00CA7E15" w:rsidTr="0024058E">
        <w:tc>
          <w:tcPr>
            <w:tcW w:w="5133" w:type="dxa"/>
          </w:tcPr>
          <w:p w:rsidR="000C3632" w:rsidRPr="009443A8" w:rsidRDefault="000C3632" w:rsidP="000C3632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01DA">
              <w:rPr>
                <w:rFonts w:ascii="Times New Roman" w:hAnsi="Times New Roman"/>
                <w:sz w:val="24"/>
                <w:szCs w:val="24"/>
              </w:rPr>
              <w:t xml:space="preserve">«Хохлатка» </w:t>
            </w:r>
            <w:proofErr w:type="spellStart"/>
            <w:proofErr w:type="gramStart"/>
            <w:r w:rsidR="005C01DA">
              <w:rPr>
                <w:rFonts w:ascii="Times New Roman" w:hAnsi="Times New Roman"/>
                <w:sz w:val="24"/>
                <w:szCs w:val="24"/>
              </w:rPr>
              <w:t>муз.А.Филиппенко</w:t>
            </w:r>
            <w:proofErr w:type="spellEnd"/>
            <w:proofErr w:type="gramEnd"/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3118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2552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4058E">
        <w:tc>
          <w:tcPr>
            <w:tcW w:w="5133" w:type="dxa"/>
          </w:tcPr>
          <w:p w:rsidR="004A3A9E" w:rsidRDefault="000C3632" w:rsidP="007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67D64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C01DA">
              <w:rPr>
                <w:rFonts w:ascii="Times New Roman" w:hAnsi="Times New Roman"/>
                <w:sz w:val="24"/>
                <w:szCs w:val="24"/>
              </w:rPr>
              <w:t>«Пекарь», «Овечки», «Тики-так»</w:t>
            </w:r>
          </w:p>
          <w:p w:rsidR="000C3632" w:rsidRPr="002F55DE" w:rsidRDefault="000C3632" w:rsidP="00D76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чувства ритма.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Default="000C3632" w:rsidP="000C36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3632" w:rsidRPr="00766B53" w:rsidRDefault="000C3632" w:rsidP="000C3632"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0C3632" w:rsidRPr="00DE7579" w:rsidRDefault="000C3632" w:rsidP="000C3632">
      <w:pPr>
        <w:rPr>
          <w:rFonts w:ascii="Times New Roman" w:hAnsi="Times New Roman"/>
          <w:b/>
          <w:sz w:val="28"/>
          <w:szCs w:val="28"/>
        </w:rPr>
      </w:pPr>
    </w:p>
    <w:p w:rsidR="000C3632" w:rsidRPr="00766B53" w:rsidRDefault="000C3632" w:rsidP="000C3632">
      <w:r>
        <w:rPr>
          <w:rFonts w:ascii="Times New Roman" w:hAnsi="Times New Roman"/>
          <w:b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0C3632" w:rsidRPr="00DE7579" w:rsidRDefault="000C3632" w:rsidP="000C3632">
      <w:pPr>
        <w:rPr>
          <w:rFonts w:ascii="Times New Roman" w:hAnsi="Times New Roman"/>
          <w:b/>
          <w:sz w:val="28"/>
          <w:szCs w:val="28"/>
        </w:rPr>
      </w:pPr>
    </w:p>
    <w:p w:rsidR="000C3632" w:rsidRPr="00267648" w:rsidRDefault="000C3632" w:rsidP="000C36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0C3632" w:rsidRPr="00F33E31" w:rsidRDefault="000C3632" w:rsidP="000C3632"/>
    <w:p w:rsidR="000C3632" w:rsidRDefault="000C3632" w:rsidP="000C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341" w:rsidRDefault="00135341"/>
    <w:sectPr w:rsidR="00135341" w:rsidSect="000C36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23720"/>
    <w:multiLevelType w:val="hybridMultilevel"/>
    <w:tmpl w:val="731C9548"/>
    <w:lvl w:ilvl="0" w:tplc="55A8A2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32"/>
    <w:rsid w:val="000C3632"/>
    <w:rsid w:val="001257C3"/>
    <w:rsid w:val="00135341"/>
    <w:rsid w:val="001E7469"/>
    <w:rsid w:val="0024058E"/>
    <w:rsid w:val="00261D73"/>
    <w:rsid w:val="002854FC"/>
    <w:rsid w:val="002A3BE3"/>
    <w:rsid w:val="002E1815"/>
    <w:rsid w:val="003229DB"/>
    <w:rsid w:val="0033564E"/>
    <w:rsid w:val="00373B13"/>
    <w:rsid w:val="004A3A9E"/>
    <w:rsid w:val="005C01DA"/>
    <w:rsid w:val="00667D64"/>
    <w:rsid w:val="0070324B"/>
    <w:rsid w:val="00764027"/>
    <w:rsid w:val="0089000D"/>
    <w:rsid w:val="008E7D7E"/>
    <w:rsid w:val="00991544"/>
    <w:rsid w:val="00A0117C"/>
    <w:rsid w:val="00D16DB8"/>
    <w:rsid w:val="00D76779"/>
    <w:rsid w:val="00D9073F"/>
    <w:rsid w:val="00EC1DD3"/>
    <w:rsid w:val="00F2480A"/>
    <w:rsid w:val="00F3155E"/>
    <w:rsid w:val="00F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2B00"/>
  <w15:chartTrackingRefBased/>
  <w15:docId w15:val="{6C956911-574E-42CB-BCFF-183C3ED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tusselect">
    <w:name w:val="status_select"/>
    <w:basedOn w:val="a"/>
    <w:rsid w:val="000C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0C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632"/>
    <w:rPr>
      <w:b/>
      <w:bCs/>
    </w:rPr>
  </w:style>
  <w:style w:type="paragraph" w:styleId="a5">
    <w:name w:val="Normal (Web)"/>
    <w:basedOn w:val="a"/>
    <w:uiPriority w:val="99"/>
    <w:semiHidden/>
    <w:unhideWhenUsed/>
    <w:rsid w:val="000C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3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6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0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41BA9-543B-4046-8D0A-03D7F960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23</cp:revision>
  <dcterms:created xsi:type="dcterms:W3CDTF">2020-04-04T18:19:00Z</dcterms:created>
  <dcterms:modified xsi:type="dcterms:W3CDTF">2020-05-03T03:56:00Z</dcterms:modified>
</cp:coreProperties>
</file>